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BC4" w:rsidRPr="004F0C9F" w:rsidRDefault="00754BC4" w:rsidP="00754BC4">
      <w:pPr>
        <w:autoSpaceDE w:val="0"/>
        <w:autoSpaceDN w:val="0"/>
        <w:spacing w:after="0" w:line="230" w:lineRule="auto"/>
        <w:ind w:left="1494"/>
        <w:jc w:val="center"/>
        <w:rPr>
          <w:lang w:val="ru-RU"/>
        </w:rPr>
      </w:pPr>
      <w:bookmarkStart w:id="0" w:name="block-2074683"/>
      <w:r w:rsidRPr="004F0C9F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754BC4" w:rsidRPr="00B03297" w:rsidRDefault="00754BC4" w:rsidP="00754BC4">
      <w:pPr>
        <w:autoSpaceDE w:val="0"/>
        <w:autoSpaceDN w:val="0"/>
        <w:spacing w:before="670" w:after="0" w:line="230" w:lineRule="auto"/>
        <w:ind w:right="2710"/>
        <w:jc w:val="right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  </w:t>
      </w:r>
      <w:r w:rsidRPr="00B0329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Министерство образования Омской области</w:t>
      </w:r>
    </w:p>
    <w:p w:rsidR="00754BC4" w:rsidRPr="00B03297" w:rsidRDefault="00754BC4" w:rsidP="00754BC4">
      <w:pPr>
        <w:autoSpaceDE w:val="0"/>
        <w:autoSpaceDN w:val="0"/>
        <w:spacing w:before="670" w:after="0" w:line="230" w:lineRule="auto"/>
        <w:ind w:right="2952"/>
        <w:jc w:val="right"/>
        <w:rPr>
          <w:sz w:val="24"/>
          <w:szCs w:val="24"/>
          <w:lang w:val="ru-RU"/>
        </w:rPr>
      </w:pPr>
      <w:r w:rsidRPr="00B0329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Департамент образования города Омска</w:t>
      </w:r>
    </w:p>
    <w:p w:rsidR="00754BC4" w:rsidRPr="00B03297" w:rsidRDefault="00754BC4" w:rsidP="00754BC4">
      <w:pPr>
        <w:autoSpaceDE w:val="0"/>
        <w:autoSpaceDN w:val="0"/>
        <w:spacing w:before="670" w:after="1376" w:line="230" w:lineRule="auto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                        </w:t>
      </w:r>
      <w:r w:rsidRPr="00B0329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БОУ г. Омска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Pr="00B0329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"Средняя общеобразовательная школа № 129"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4120"/>
        <w:gridCol w:w="2720"/>
      </w:tblGrid>
      <w:tr w:rsidR="00754BC4" w:rsidTr="00754BC4">
        <w:trPr>
          <w:trHeight w:hRule="exact" w:val="274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754BC4" w:rsidRDefault="00754BC4" w:rsidP="00754BC4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4120" w:type="dxa"/>
            <w:tcMar>
              <w:left w:w="0" w:type="dxa"/>
              <w:right w:w="0" w:type="dxa"/>
            </w:tcMar>
          </w:tcPr>
          <w:p w:rsidR="00754BC4" w:rsidRDefault="00754BC4" w:rsidP="00754BC4">
            <w:pPr>
              <w:autoSpaceDE w:val="0"/>
              <w:autoSpaceDN w:val="0"/>
              <w:spacing w:before="48" w:after="0" w:line="230" w:lineRule="auto"/>
              <w:ind w:left="10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754BC4" w:rsidRDefault="00754BC4" w:rsidP="00754BC4">
            <w:pPr>
              <w:autoSpaceDE w:val="0"/>
              <w:autoSpaceDN w:val="0"/>
              <w:spacing w:before="48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754BC4" w:rsidTr="00754BC4">
        <w:trPr>
          <w:trHeight w:hRule="exact" w:val="276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754BC4" w:rsidRDefault="00754BC4" w:rsidP="00754BC4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МО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учителей</w:t>
            </w:r>
            <w:proofErr w:type="spellEnd"/>
          </w:p>
        </w:tc>
        <w:tc>
          <w:tcPr>
            <w:tcW w:w="4120" w:type="dxa"/>
            <w:tcMar>
              <w:left w:w="0" w:type="dxa"/>
              <w:right w:w="0" w:type="dxa"/>
            </w:tcMar>
          </w:tcPr>
          <w:p w:rsidR="00754BC4" w:rsidRDefault="00754BC4" w:rsidP="00754BC4">
            <w:pPr>
              <w:autoSpaceDE w:val="0"/>
              <w:autoSpaceDN w:val="0"/>
              <w:spacing w:after="0" w:line="230" w:lineRule="auto"/>
              <w:ind w:left="101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УВР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754BC4" w:rsidRDefault="00754BC4" w:rsidP="00754BC4">
            <w:pPr>
              <w:autoSpaceDE w:val="0"/>
              <w:autoSpaceDN w:val="0"/>
              <w:spacing w:after="0" w:line="230" w:lineRule="auto"/>
              <w:ind w:left="41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  <w:proofErr w:type="spellEnd"/>
          </w:p>
        </w:tc>
      </w:tr>
    </w:tbl>
    <w:p w:rsidR="00754BC4" w:rsidRDefault="00754BC4" w:rsidP="00754BC4">
      <w:pPr>
        <w:autoSpaceDE w:val="0"/>
        <w:autoSpaceDN w:val="0"/>
        <w:spacing w:after="0" w:line="60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02"/>
        <w:gridCol w:w="3540"/>
        <w:gridCol w:w="3320"/>
      </w:tblGrid>
      <w:tr w:rsidR="00754BC4" w:rsidTr="00754BC4">
        <w:trPr>
          <w:trHeight w:hRule="exact" w:val="462"/>
        </w:trPr>
        <w:tc>
          <w:tcPr>
            <w:tcW w:w="3102" w:type="dxa"/>
            <w:vMerge w:val="restart"/>
            <w:tcMar>
              <w:left w:w="0" w:type="dxa"/>
              <w:right w:w="0" w:type="dxa"/>
            </w:tcMar>
          </w:tcPr>
          <w:p w:rsidR="00754BC4" w:rsidRDefault="00754BC4" w:rsidP="00754BC4">
            <w:pPr>
              <w:autoSpaceDE w:val="0"/>
              <w:autoSpaceDN w:val="0"/>
              <w:spacing w:before="264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МО</w:t>
            </w:r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:rsidR="00754BC4" w:rsidRDefault="00754BC4" w:rsidP="00754BC4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М.С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Цейтлин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</w:p>
        </w:tc>
        <w:tc>
          <w:tcPr>
            <w:tcW w:w="3320" w:type="dxa"/>
            <w:tcMar>
              <w:left w:w="0" w:type="dxa"/>
              <w:right w:w="0" w:type="dxa"/>
            </w:tcMar>
          </w:tcPr>
          <w:p w:rsidR="00754BC4" w:rsidRDefault="00754BC4" w:rsidP="00754BC4">
            <w:pPr>
              <w:autoSpaceDE w:val="0"/>
              <w:autoSpaceDN w:val="0"/>
              <w:spacing w:before="60"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А.К.Гоменюк</w:t>
            </w:r>
            <w:proofErr w:type="spellEnd"/>
          </w:p>
        </w:tc>
      </w:tr>
      <w:tr w:rsidR="00754BC4" w:rsidTr="00754BC4">
        <w:trPr>
          <w:trHeight w:hRule="exact" w:val="118"/>
        </w:trPr>
        <w:tc>
          <w:tcPr>
            <w:tcW w:w="3428" w:type="dxa"/>
            <w:vMerge/>
          </w:tcPr>
          <w:p w:rsidR="00754BC4" w:rsidRDefault="00754BC4" w:rsidP="00754BC4"/>
        </w:tc>
        <w:tc>
          <w:tcPr>
            <w:tcW w:w="3540" w:type="dxa"/>
            <w:vMerge w:val="restart"/>
            <w:tcMar>
              <w:left w:w="0" w:type="dxa"/>
              <w:right w:w="0" w:type="dxa"/>
            </w:tcMar>
          </w:tcPr>
          <w:p w:rsidR="00754BC4" w:rsidRDefault="00754BC4" w:rsidP="00754BC4">
            <w:pPr>
              <w:autoSpaceDE w:val="0"/>
              <w:autoSpaceDN w:val="0"/>
              <w:spacing w:before="6" w:after="0" w:line="230" w:lineRule="auto"/>
              <w:ind w:left="41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№1</w:t>
            </w:r>
          </w:p>
        </w:tc>
        <w:tc>
          <w:tcPr>
            <w:tcW w:w="3320" w:type="dxa"/>
            <w:vMerge w:val="restart"/>
            <w:tcMar>
              <w:left w:w="0" w:type="dxa"/>
              <w:right w:w="0" w:type="dxa"/>
            </w:tcMar>
          </w:tcPr>
          <w:p w:rsidR="00754BC4" w:rsidRPr="00AF696B" w:rsidRDefault="00754BC4" w:rsidP="00754BC4">
            <w:pPr>
              <w:autoSpaceDE w:val="0"/>
              <w:autoSpaceDN w:val="0"/>
              <w:spacing w:before="6" w:after="0" w:line="230" w:lineRule="auto"/>
              <w:ind w:left="39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136-У</w:t>
            </w:r>
          </w:p>
        </w:tc>
      </w:tr>
      <w:tr w:rsidR="00754BC4" w:rsidTr="00754BC4">
        <w:trPr>
          <w:trHeight w:hRule="exact" w:val="302"/>
        </w:trPr>
        <w:tc>
          <w:tcPr>
            <w:tcW w:w="3102" w:type="dxa"/>
            <w:tcMar>
              <w:left w:w="0" w:type="dxa"/>
              <w:right w:w="0" w:type="dxa"/>
            </w:tcMar>
          </w:tcPr>
          <w:p w:rsidR="00754BC4" w:rsidRDefault="00754BC4" w:rsidP="00754BC4">
            <w:pPr>
              <w:autoSpaceDE w:val="0"/>
              <w:autoSpaceDN w:val="0"/>
              <w:spacing w:before="7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______________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С.П.Кузьмина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</w:p>
        </w:tc>
        <w:tc>
          <w:tcPr>
            <w:tcW w:w="3428" w:type="dxa"/>
            <w:vMerge/>
          </w:tcPr>
          <w:p w:rsidR="00754BC4" w:rsidRDefault="00754BC4" w:rsidP="00754BC4"/>
        </w:tc>
        <w:tc>
          <w:tcPr>
            <w:tcW w:w="3428" w:type="dxa"/>
            <w:vMerge/>
          </w:tcPr>
          <w:p w:rsidR="00754BC4" w:rsidRDefault="00754BC4" w:rsidP="00754BC4"/>
        </w:tc>
      </w:tr>
      <w:tr w:rsidR="00754BC4" w:rsidTr="00754BC4">
        <w:trPr>
          <w:trHeight w:hRule="exact" w:val="484"/>
        </w:trPr>
        <w:tc>
          <w:tcPr>
            <w:tcW w:w="3102" w:type="dxa"/>
            <w:tcMar>
              <w:left w:w="0" w:type="dxa"/>
              <w:right w:w="0" w:type="dxa"/>
            </w:tcMar>
          </w:tcPr>
          <w:p w:rsidR="00754BC4" w:rsidRDefault="00754BC4" w:rsidP="00754BC4">
            <w:pPr>
              <w:autoSpaceDE w:val="0"/>
              <w:autoSpaceDN w:val="0"/>
              <w:spacing w:before="198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№1</w:t>
            </w:r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:rsidR="00754BC4" w:rsidRDefault="00754BC4" w:rsidP="00754BC4">
            <w:pPr>
              <w:autoSpaceDE w:val="0"/>
              <w:autoSpaceDN w:val="0"/>
              <w:spacing w:after="0" w:line="230" w:lineRule="auto"/>
              <w:ind w:left="41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"3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" 08  202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  <w:tc>
          <w:tcPr>
            <w:tcW w:w="3320" w:type="dxa"/>
            <w:tcMar>
              <w:left w:w="0" w:type="dxa"/>
              <w:right w:w="0" w:type="dxa"/>
            </w:tcMar>
          </w:tcPr>
          <w:p w:rsidR="00754BC4" w:rsidRDefault="00754BC4" w:rsidP="00754BC4">
            <w:pPr>
              <w:autoSpaceDE w:val="0"/>
              <w:autoSpaceDN w:val="0"/>
              <w:spacing w:after="0" w:line="230" w:lineRule="auto"/>
              <w:ind w:left="39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"3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" 08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</w:tr>
    </w:tbl>
    <w:p w:rsidR="00754BC4" w:rsidRDefault="00754BC4" w:rsidP="00754BC4">
      <w:pPr>
        <w:autoSpaceDE w:val="0"/>
        <w:autoSpaceDN w:val="0"/>
        <w:spacing w:before="122" w:after="0" w:line="230" w:lineRule="auto"/>
      </w:pPr>
      <w:proofErr w:type="spellStart"/>
      <w:proofErr w:type="gramStart"/>
      <w:r>
        <w:rPr>
          <w:rFonts w:ascii="Times New Roman" w:eastAsia="Times New Roman" w:hAnsi="Times New Roman"/>
          <w:color w:val="000000"/>
          <w:w w:val="102"/>
          <w:sz w:val="20"/>
        </w:rPr>
        <w:t>от</w:t>
      </w:r>
      <w:proofErr w:type="spellEnd"/>
      <w:proofErr w:type="gramEnd"/>
      <w:r>
        <w:rPr>
          <w:rFonts w:ascii="Times New Roman" w:eastAsia="Times New Roman" w:hAnsi="Times New Roman"/>
          <w:color w:val="000000"/>
          <w:w w:val="102"/>
          <w:sz w:val="20"/>
        </w:rPr>
        <w:t xml:space="preserve"> "30" 08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w w:val="102"/>
          <w:sz w:val="20"/>
        </w:rPr>
        <w:t>202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3</w:t>
      </w:r>
      <w:r>
        <w:rPr>
          <w:rFonts w:ascii="Times New Roman" w:eastAsia="Times New Roman" w:hAnsi="Times New Roman"/>
          <w:color w:val="000000"/>
          <w:w w:val="102"/>
          <w:sz w:val="20"/>
        </w:rPr>
        <w:t xml:space="preserve"> г.</w:t>
      </w:r>
    </w:p>
    <w:p w:rsidR="00754BC4" w:rsidRPr="00AF696B" w:rsidRDefault="00754BC4" w:rsidP="00754BC4">
      <w:pPr>
        <w:autoSpaceDE w:val="0"/>
        <w:autoSpaceDN w:val="0"/>
        <w:spacing w:before="1038" w:after="0" w:line="230" w:lineRule="auto"/>
        <w:ind w:right="3642"/>
        <w:jc w:val="right"/>
        <w:rPr>
          <w:lang w:val="ru-RU"/>
        </w:rPr>
      </w:pPr>
      <w:r w:rsidRPr="00AF696B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ПРОРАММА</w:t>
      </w:r>
    </w:p>
    <w:p w:rsidR="00754BC4" w:rsidRPr="00AF696B" w:rsidRDefault="00754BC4" w:rsidP="00754BC4">
      <w:pPr>
        <w:autoSpaceDE w:val="0"/>
        <w:autoSpaceDN w:val="0"/>
        <w:spacing w:before="70" w:after="0" w:line="230" w:lineRule="auto"/>
        <w:ind w:right="4414"/>
        <w:jc w:val="right"/>
        <w:rPr>
          <w:lang w:val="ru-RU"/>
        </w:rPr>
      </w:pPr>
      <w:r w:rsidRPr="00AF696B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AF696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="005B0038">
        <w:rPr>
          <w:rFonts w:ascii="Times New Roman" w:eastAsia="Times New Roman" w:hAnsi="Times New Roman"/>
          <w:b/>
          <w:color w:val="000000"/>
          <w:sz w:val="24"/>
          <w:lang w:val="ru-RU"/>
        </w:rPr>
        <w:t>1015720</w:t>
      </w:r>
      <w:r w:rsidRPr="00AF696B">
        <w:rPr>
          <w:rFonts w:ascii="Times New Roman" w:eastAsia="Times New Roman" w:hAnsi="Times New Roman"/>
          <w:b/>
          <w:color w:val="000000"/>
          <w:sz w:val="24"/>
          <w:lang w:val="ru-RU"/>
        </w:rPr>
        <w:t>)</w:t>
      </w:r>
    </w:p>
    <w:p w:rsidR="00754BC4" w:rsidRPr="00AF696B" w:rsidRDefault="00754BC4" w:rsidP="00754BC4">
      <w:pPr>
        <w:autoSpaceDE w:val="0"/>
        <w:autoSpaceDN w:val="0"/>
        <w:spacing w:before="166" w:after="0" w:line="230" w:lineRule="auto"/>
        <w:ind w:right="4198"/>
        <w:jc w:val="right"/>
        <w:rPr>
          <w:lang w:val="ru-RU"/>
        </w:rPr>
      </w:pPr>
      <w:r w:rsidRPr="00AF696B">
        <w:rPr>
          <w:rFonts w:ascii="Times New Roman" w:eastAsia="Times New Roman" w:hAnsi="Times New Roman"/>
          <w:color w:val="000000"/>
          <w:sz w:val="24"/>
          <w:lang w:val="ru-RU"/>
        </w:rPr>
        <w:t>учебного курса</w:t>
      </w:r>
    </w:p>
    <w:p w:rsidR="00754BC4" w:rsidRPr="00AF696B" w:rsidRDefault="00754BC4" w:rsidP="00754BC4">
      <w:pPr>
        <w:autoSpaceDE w:val="0"/>
        <w:autoSpaceDN w:val="0"/>
        <w:spacing w:before="70" w:after="0" w:line="230" w:lineRule="auto"/>
        <w:ind w:right="-52"/>
        <w:jc w:val="center"/>
        <w:rPr>
          <w:lang w:val="ru-RU"/>
        </w:rPr>
      </w:pPr>
      <w:r w:rsidRPr="00AF696B">
        <w:rPr>
          <w:rFonts w:ascii="Times New Roman" w:eastAsia="Times New Roman" w:hAnsi="Times New Roman"/>
          <w:color w:val="000000"/>
          <w:sz w:val="24"/>
          <w:lang w:val="ru-RU"/>
        </w:rPr>
        <w:t>«АЛГЕБРА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И НАЧАЛА  МАТЕМАТИЧЕСКОГО АНАЛИЗА</w:t>
      </w:r>
      <w:r w:rsidRPr="00AF696B">
        <w:rPr>
          <w:rFonts w:ascii="Times New Roman" w:eastAsia="Times New Roman" w:hAnsi="Times New Roman"/>
          <w:color w:val="000000"/>
          <w:sz w:val="24"/>
          <w:lang w:val="ru-RU"/>
        </w:rPr>
        <w:t>»</w:t>
      </w:r>
    </w:p>
    <w:p w:rsidR="00754BC4" w:rsidRPr="00AF696B" w:rsidRDefault="00754BC4" w:rsidP="00754BC4">
      <w:pPr>
        <w:autoSpaceDE w:val="0"/>
        <w:autoSpaceDN w:val="0"/>
        <w:spacing w:before="670" w:after="0" w:line="230" w:lineRule="auto"/>
        <w:ind w:right="2728"/>
        <w:jc w:val="right"/>
        <w:rPr>
          <w:lang w:val="ru-RU"/>
        </w:rPr>
      </w:pPr>
      <w:r w:rsidRPr="00AF696B">
        <w:rPr>
          <w:rFonts w:ascii="Times New Roman" w:eastAsia="Times New Roman" w:hAnsi="Times New Roman"/>
          <w:color w:val="000000"/>
          <w:sz w:val="24"/>
          <w:lang w:val="ru-RU"/>
        </w:rPr>
        <w:t xml:space="preserve">для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11</w:t>
      </w:r>
      <w:r w:rsidRPr="00AF696B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класса основного общего образования</w:t>
      </w:r>
    </w:p>
    <w:p w:rsidR="00754BC4" w:rsidRPr="005C28C1" w:rsidRDefault="00754BC4" w:rsidP="00754BC4">
      <w:pPr>
        <w:autoSpaceDE w:val="0"/>
        <w:autoSpaceDN w:val="0"/>
        <w:spacing w:before="70" w:after="0" w:line="230" w:lineRule="auto"/>
        <w:ind w:right="3612"/>
        <w:jc w:val="right"/>
        <w:rPr>
          <w:lang w:val="ru-RU"/>
        </w:rPr>
      </w:pPr>
      <w:r w:rsidRPr="005C28C1">
        <w:rPr>
          <w:rFonts w:ascii="Times New Roman" w:eastAsia="Times New Roman" w:hAnsi="Times New Roman"/>
          <w:color w:val="000000"/>
          <w:sz w:val="24"/>
          <w:lang w:val="ru-RU"/>
        </w:rPr>
        <w:t>на 202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3</w:t>
      </w:r>
      <w:r w:rsidRPr="005C28C1">
        <w:rPr>
          <w:rFonts w:ascii="Times New Roman" w:eastAsia="Times New Roman" w:hAnsi="Times New Roman"/>
          <w:color w:val="000000"/>
          <w:sz w:val="24"/>
          <w:lang w:val="ru-RU"/>
        </w:rPr>
        <w:t>-202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4</w:t>
      </w:r>
      <w:r w:rsidRPr="005C28C1">
        <w:rPr>
          <w:rFonts w:ascii="Times New Roman" w:eastAsia="Times New Roman" w:hAnsi="Times New Roman"/>
          <w:color w:val="000000"/>
          <w:sz w:val="24"/>
          <w:lang w:val="ru-RU"/>
        </w:rPr>
        <w:t xml:space="preserve">  учебный год</w:t>
      </w:r>
    </w:p>
    <w:p w:rsidR="00754BC4" w:rsidRPr="005C28C1" w:rsidRDefault="00754BC4" w:rsidP="00754BC4">
      <w:pPr>
        <w:autoSpaceDE w:val="0"/>
        <w:autoSpaceDN w:val="0"/>
        <w:spacing w:before="2112" w:after="0" w:line="230" w:lineRule="auto"/>
        <w:ind w:right="20"/>
        <w:jc w:val="right"/>
        <w:rPr>
          <w:lang w:val="ru-RU"/>
        </w:rPr>
      </w:pPr>
      <w:r w:rsidRPr="005C28C1">
        <w:rPr>
          <w:rFonts w:ascii="Times New Roman" w:eastAsia="Times New Roman" w:hAnsi="Times New Roman"/>
          <w:color w:val="000000"/>
          <w:sz w:val="24"/>
          <w:lang w:val="ru-RU"/>
        </w:rPr>
        <w:t>С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оставитель: Кузьмин </w:t>
      </w:r>
      <w:r w:rsidRPr="005C28C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Сергей Геннадьевич</w:t>
      </w:r>
    </w:p>
    <w:p w:rsidR="00754BC4" w:rsidRPr="005C28C1" w:rsidRDefault="00754BC4" w:rsidP="00754BC4">
      <w:pPr>
        <w:autoSpaceDE w:val="0"/>
        <w:autoSpaceDN w:val="0"/>
        <w:spacing w:before="70" w:after="0" w:line="230" w:lineRule="auto"/>
        <w:ind w:right="22"/>
        <w:jc w:val="right"/>
        <w:rPr>
          <w:lang w:val="ru-RU"/>
        </w:rPr>
      </w:pPr>
      <w:r w:rsidRPr="005C28C1">
        <w:rPr>
          <w:rFonts w:ascii="Times New Roman" w:eastAsia="Times New Roman" w:hAnsi="Times New Roman"/>
          <w:color w:val="000000"/>
          <w:sz w:val="24"/>
          <w:lang w:val="ru-RU"/>
        </w:rPr>
        <w:t>учитель математики</w:t>
      </w:r>
    </w:p>
    <w:p w:rsidR="00754BC4" w:rsidRPr="005C28C1" w:rsidRDefault="00754BC4" w:rsidP="00754BC4">
      <w:pPr>
        <w:autoSpaceDE w:val="0"/>
        <w:autoSpaceDN w:val="0"/>
        <w:spacing w:after="228" w:line="220" w:lineRule="exact"/>
        <w:rPr>
          <w:lang w:val="ru-RU"/>
        </w:rPr>
      </w:pPr>
    </w:p>
    <w:p w:rsidR="00754BC4" w:rsidRPr="005C28C1" w:rsidRDefault="00754BC4" w:rsidP="00754BC4">
      <w:pPr>
        <w:autoSpaceDE w:val="0"/>
        <w:autoSpaceDN w:val="0"/>
        <w:spacing w:after="0" w:line="230" w:lineRule="auto"/>
        <w:ind w:right="3588"/>
        <w:jc w:val="right"/>
        <w:rPr>
          <w:lang w:val="ru-RU"/>
        </w:rPr>
      </w:pPr>
      <w:r w:rsidRPr="005C28C1">
        <w:rPr>
          <w:rFonts w:ascii="Times New Roman" w:eastAsia="Times New Roman" w:hAnsi="Times New Roman"/>
          <w:color w:val="000000"/>
          <w:sz w:val="24"/>
          <w:lang w:val="ru-RU"/>
        </w:rPr>
        <w:t>город Омск 202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3</w:t>
      </w:r>
    </w:p>
    <w:p w:rsidR="00754BC4" w:rsidRPr="005C28C1" w:rsidRDefault="00754BC4" w:rsidP="00754BC4">
      <w:pPr>
        <w:rPr>
          <w:lang w:val="ru-RU"/>
        </w:rPr>
        <w:sectPr w:rsidR="00754BC4" w:rsidRPr="005C28C1">
          <w:pgSz w:w="11900" w:h="16840"/>
          <w:pgMar w:top="44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E162E4" w:rsidRDefault="00541CFD" w:rsidP="00300D3B">
      <w:pPr>
        <w:spacing w:after="0"/>
        <w:ind w:left="120"/>
        <w:jc w:val="center"/>
      </w:pPr>
      <w:r w:rsidRPr="00541CF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bookmarkStart w:id="1" w:name="block-2074685"/>
      <w:bookmarkEnd w:id="0"/>
      <w:r w:rsidRPr="00E2602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162E4" w:rsidRDefault="00541C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E162E4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62E4" w:rsidRDefault="00E162E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62E4" w:rsidRDefault="00E162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62E4" w:rsidRDefault="00E162E4">
            <w:pPr>
              <w:spacing w:after="0"/>
              <w:ind w:left="135"/>
            </w:pPr>
          </w:p>
        </w:tc>
      </w:tr>
      <w:tr w:rsidR="00E162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2E4" w:rsidRDefault="00E162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2E4" w:rsidRDefault="00E162E4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62E4" w:rsidRDefault="00E162E4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62E4" w:rsidRDefault="00E162E4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62E4" w:rsidRDefault="00E162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2E4" w:rsidRDefault="00E162E4"/>
        </w:tc>
      </w:tr>
      <w:tr w:rsidR="00E162E4" w:rsidRPr="00E5678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162E4" w:rsidRPr="005B0038" w:rsidRDefault="005B00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162E4" w:rsidRPr="005B0038" w:rsidRDefault="00E162E4">
            <w:pPr>
              <w:spacing w:after="0"/>
              <w:ind w:left="135"/>
              <w:rPr>
                <w:lang w:val="ru-RU"/>
              </w:rPr>
            </w:pPr>
          </w:p>
        </w:tc>
      </w:tr>
      <w:tr w:rsidR="00E162E4" w:rsidRPr="00E5678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162E4" w:rsidRPr="005B0038" w:rsidRDefault="00E162E4">
            <w:pPr>
              <w:spacing w:after="0"/>
              <w:ind w:left="135"/>
              <w:rPr>
                <w:lang w:val="ru-RU"/>
              </w:rPr>
            </w:pPr>
          </w:p>
        </w:tc>
      </w:tr>
      <w:tr w:rsidR="00E162E4" w:rsidRPr="00E5678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162E4" w:rsidRPr="005B0038" w:rsidRDefault="00E162E4">
            <w:pPr>
              <w:spacing w:after="0"/>
              <w:ind w:left="135"/>
              <w:rPr>
                <w:lang w:val="ru-RU"/>
              </w:rPr>
            </w:pPr>
          </w:p>
        </w:tc>
      </w:tr>
      <w:tr w:rsidR="00E162E4" w:rsidRPr="00E5678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162E4" w:rsidRPr="005B0038" w:rsidRDefault="00E162E4">
            <w:pPr>
              <w:spacing w:after="0"/>
              <w:ind w:left="135"/>
              <w:rPr>
                <w:lang w:val="ru-RU"/>
              </w:rPr>
            </w:pPr>
          </w:p>
        </w:tc>
      </w:tr>
      <w:tr w:rsidR="00E162E4" w:rsidRPr="00E5678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162E4" w:rsidRPr="005B0038" w:rsidRDefault="00E162E4">
            <w:pPr>
              <w:spacing w:after="0"/>
              <w:ind w:left="135"/>
              <w:rPr>
                <w:lang w:val="ru-RU"/>
              </w:rPr>
            </w:pPr>
          </w:p>
        </w:tc>
      </w:tr>
      <w:tr w:rsidR="00E162E4" w:rsidRPr="00E5678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162E4" w:rsidRPr="005B0038" w:rsidRDefault="00E162E4">
            <w:pPr>
              <w:spacing w:after="0"/>
              <w:ind w:left="135"/>
              <w:rPr>
                <w:lang w:val="ru-RU"/>
              </w:rPr>
            </w:pPr>
          </w:p>
        </w:tc>
      </w:tr>
      <w:tr w:rsidR="00E162E4" w:rsidRPr="00E5678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162E4" w:rsidRPr="005B0038" w:rsidRDefault="00E162E4">
            <w:pPr>
              <w:spacing w:after="0"/>
              <w:ind w:left="135"/>
              <w:rPr>
                <w:lang w:val="ru-RU"/>
              </w:rPr>
            </w:pPr>
          </w:p>
        </w:tc>
      </w:tr>
      <w:tr w:rsidR="00E162E4" w:rsidRPr="00E5678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162E4" w:rsidRDefault="00E56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541C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162E4" w:rsidRPr="005B0038" w:rsidRDefault="00E162E4">
            <w:pPr>
              <w:spacing w:after="0"/>
              <w:ind w:left="135"/>
              <w:rPr>
                <w:lang w:val="ru-RU"/>
              </w:rPr>
            </w:pPr>
          </w:p>
        </w:tc>
      </w:tr>
      <w:tr w:rsidR="00E162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162E4" w:rsidRDefault="00E56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541C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162E4" w:rsidRDefault="00E162E4"/>
        </w:tc>
      </w:tr>
    </w:tbl>
    <w:p w:rsidR="00E162E4" w:rsidRDefault="00E162E4">
      <w:pPr>
        <w:sectPr w:rsidR="00E162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4BFA" w:rsidRDefault="00541CF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block-2074686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FC4BFA"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планирование.</w:t>
      </w:r>
    </w:p>
    <w:p w:rsidR="00E162E4" w:rsidRPr="00FC4BFA" w:rsidRDefault="00541CFD">
      <w:pPr>
        <w:spacing w:after="0"/>
        <w:ind w:left="120"/>
        <w:rPr>
          <w:lang w:val="ru-RU"/>
        </w:rPr>
      </w:pPr>
      <w:r w:rsidRPr="00FC4BFA">
        <w:rPr>
          <w:rFonts w:ascii="Times New Roman" w:hAnsi="Times New Roman"/>
          <w:b/>
          <w:color w:val="000000"/>
          <w:sz w:val="28"/>
          <w:lang w:val="ru-RU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"/>
        <w:gridCol w:w="5816"/>
        <w:gridCol w:w="1275"/>
        <w:gridCol w:w="1134"/>
        <w:gridCol w:w="1300"/>
        <w:gridCol w:w="1347"/>
        <w:gridCol w:w="2221"/>
      </w:tblGrid>
      <w:tr w:rsidR="00E162E4" w:rsidRPr="00FC4BFA" w:rsidTr="007B0A09">
        <w:trPr>
          <w:trHeight w:val="144"/>
          <w:tblCellSpacing w:w="20" w:type="nil"/>
        </w:trPr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2E4" w:rsidRPr="00FC4BFA" w:rsidRDefault="00541CFD">
            <w:pPr>
              <w:spacing w:after="0"/>
              <w:ind w:left="135"/>
              <w:rPr>
                <w:lang w:val="ru-RU"/>
              </w:rPr>
            </w:pPr>
            <w:r w:rsidRPr="00FC4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E162E4" w:rsidRPr="00FC4BFA" w:rsidRDefault="00E162E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2E4" w:rsidRPr="00FC4BFA" w:rsidRDefault="00541CFD">
            <w:pPr>
              <w:spacing w:after="0"/>
              <w:ind w:left="135"/>
              <w:rPr>
                <w:lang w:val="ru-RU"/>
              </w:rPr>
            </w:pPr>
            <w:r w:rsidRPr="00FC4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E162E4" w:rsidRPr="00FC4BFA" w:rsidRDefault="00E162E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709" w:type="dxa"/>
            <w:gridSpan w:val="3"/>
            <w:tcMar>
              <w:top w:w="50" w:type="dxa"/>
              <w:left w:w="100" w:type="dxa"/>
            </w:tcMar>
            <w:vAlign w:val="center"/>
          </w:tcPr>
          <w:p w:rsidR="00E162E4" w:rsidRPr="00FC4BFA" w:rsidRDefault="00541CFD">
            <w:pPr>
              <w:spacing w:after="0"/>
              <w:rPr>
                <w:lang w:val="ru-RU"/>
              </w:rPr>
            </w:pPr>
            <w:r w:rsidRPr="00FC4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2E4" w:rsidRPr="00FC4BFA" w:rsidRDefault="00541CFD">
            <w:pPr>
              <w:spacing w:after="0"/>
              <w:ind w:left="135"/>
              <w:rPr>
                <w:lang w:val="ru-RU"/>
              </w:rPr>
            </w:pPr>
            <w:r w:rsidRPr="00FC4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E162E4" w:rsidRPr="00FC4BFA" w:rsidRDefault="00E162E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2E4" w:rsidRPr="00FC4BFA" w:rsidRDefault="00541CFD">
            <w:pPr>
              <w:spacing w:after="0"/>
              <w:ind w:left="135"/>
              <w:rPr>
                <w:lang w:val="ru-RU"/>
              </w:rPr>
            </w:pPr>
            <w:r w:rsidRPr="00FC4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E162E4" w:rsidRPr="00FC4BFA" w:rsidRDefault="00E162E4">
            <w:pPr>
              <w:spacing w:after="0"/>
              <w:ind w:left="135"/>
              <w:rPr>
                <w:lang w:val="ru-RU"/>
              </w:rPr>
            </w:pPr>
          </w:p>
        </w:tc>
      </w:tr>
      <w:tr w:rsidR="00E162E4" w:rsidTr="007B0A09">
        <w:trPr>
          <w:trHeight w:val="144"/>
          <w:tblCellSpacing w:w="20" w:type="nil"/>
        </w:trPr>
        <w:tc>
          <w:tcPr>
            <w:tcW w:w="9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2E4" w:rsidRPr="00FC4BFA" w:rsidRDefault="00E162E4">
            <w:pPr>
              <w:rPr>
                <w:lang w:val="ru-RU"/>
              </w:rPr>
            </w:pPr>
          </w:p>
        </w:tc>
        <w:tc>
          <w:tcPr>
            <w:tcW w:w="58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2E4" w:rsidRPr="00FC4BFA" w:rsidRDefault="00E162E4">
            <w:pPr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</w:pPr>
            <w:r w:rsidRPr="00FC4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62E4" w:rsidRDefault="00E162E4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62E4" w:rsidRDefault="00E162E4">
            <w:pPr>
              <w:spacing w:after="0"/>
              <w:ind w:left="135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62E4" w:rsidRDefault="00E162E4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2E4" w:rsidRDefault="00E162E4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2E4" w:rsidRDefault="00E162E4"/>
        </w:tc>
      </w:tr>
      <w:tr w:rsidR="00E162E4" w:rsidTr="007B0A0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Pr="00E5678D" w:rsidRDefault="00E567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7B0A0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Pr="00E5678D" w:rsidRDefault="00E567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7B0A0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Pr="00E5678D" w:rsidRDefault="00E567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7B0A0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Pr="00E5678D" w:rsidRDefault="00E567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RPr="005B0038" w:rsidTr="007B0A0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  <w:r w:rsidR="005B0038">
              <w:rPr>
                <w:rFonts w:ascii="Times New Roman" w:hAnsi="Times New Roman"/>
                <w:color w:val="000000"/>
                <w:sz w:val="24"/>
                <w:lang w:val="ru-RU"/>
              </w:rPr>
              <w:t>. Входной контроль.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Pr="005B0038" w:rsidRDefault="00541CFD">
            <w:pPr>
              <w:spacing w:after="0"/>
              <w:ind w:left="135"/>
              <w:jc w:val="center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0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Pr="005B0038" w:rsidRDefault="005B00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Pr="005B0038" w:rsidRDefault="00E162E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Pr="005B0038" w:rsidRDefault="00E567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Pr="005B0038" w:rsidRDefault="00E162E4">
            <w:pPr>
              <w:spacing w:after="0"/>
              <w:ind w:left="135"/>
              <w:rPr>
                <w:lang w:val="ru-RU"/>
              </w:rPr>
            </w:pPr>
          </w:p>
        </w:tc>
      </w:tr>
      <w:tr w:rsidR="00E162E4" w:rsidRPr="005B0038" w:rsidTr="007B0A0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62E4" w:rsidRPr="005B0038" w:rsidRDefault="00541CFD">
            <w:pPr>
              <w:spacing w:after="0"/>
              <w:rPr>
                <w:lang w:val="ru-RU"/>
              </w:rPr>
            </w:pPr>
            <w:r w:rsidRPr="005B0038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E162E4" w:rsidRPr="005B0038" w:rsidRDefault="00541CFD">
            <w:pPr>
              <w:spacing w:after="0"/>
              <w:ind w:left="135"/>
              <w:rPr>
                <w:lang w:val="ru-RU"/>
              </w:rPr>
            </w:pPr>
            <w:r w:rsidRPr="005B0038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 и неравенства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Pr="005B0038" w:rsidRDefault="00541CFD">
            <w:pPr>
              <w:spacing w:after="0"/>
              <w:ind w:left="135"/>
              <w:jc w:val="center"/>
              <w:rPr>
                <w:lang w:val="ru-RU"/>
              </w:rPr>
            </w:pPr>
            <w:r w:rsidRPr="005B0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Pr="005B0038" w:rsidRDefault="00E162E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Pr="005B0038" w:rsidRDefault="00E162E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Pr="005B0038" w:rsidRDefault="00E567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Pr="005B0038" w:rsidRDefault="00E162E4">
            <w:pPr>
              <w:spacing w:after="0"/>
              <w:ind w:left="135"/>
              <w:rPr>
                <w:lang w:val="ru-RU"/>
              </w:rPr>
            </w:pPr>
          </w:p>
        </w:tc>
      </w:tr>
      <w:tr w:rsidR="00E162E4" w:rsidRPr="005B0038" w:rsidTr="007B0A0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62E4" w:rsidRPr="005B0038" w:rsidRDefault="00541CFD">
            <w:pPr>
              <w:spacing w:after="0"/>
              <w:rPr>
                <w:lang w:val="ru-RU"/>
              </w:rPr>
            </w:pPr>
            <w:r w:rsidRPr="005B0038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E162E4" w:rsidRPr="005B0038" w:rsidRDefault="00541CFD">
            <w:pPr>
              <w:spacing w:after="0"/>
              <w:ind w:left="135"/>
              <w:rPr>
                <w:lang w:val="ru-RU"/>
              </w:rPr>
            </w:pPr>
            <w:r w:rsidRPr="005B0038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 и неравенства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Pr="005B0038" w:rsidRDefault="00541CFD">
            <w:pPr>
              <w:spacing w:after="0"/>
              <w:ind w:left="135"/>
              <w:jc w:val="center"/>
              <w:rPr>
                <w:lang w:val="ru-RU"/>
              </w:rPr>
            </w:pPr>
            <w:r w:rsidRPr="005B0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Pr="005B0038" w:rsidRDefault="00E162E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Pr="005B0038" w:rsidRDefault="00E162E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Pr="005B0038" w:rsidRDefault="00E567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Pr="005B0038" w:rsidRDefault="00E162E4">
            <w:pPr>
              <w:spacing w:after="0"/>
              <w:ind w:left="135"/>
              <w:rPr>
                <w:lang w:val="ru-RU"/>
              </w:rPr>
            </w:pPr>
          </w:p>
        </w:tc>
      </w:tr>
      <w:tr w:rsidR="00E162E4" w:rsidTr="007B0A0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62E4" w:rsidRPr="005B0038" w:rsidRDefault="00541CFD">
            <w:pPr>
              <w:spacing w:after="0"/>
              <w:rPr>
                <w:lang w:val="ru-RU"/>
              </w:rPr>
            </w:pPr>
            <w:r w:rsidRPr="005B0038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</w:pPr>
            <w:r w:rsidRPr="005B0038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Pr="00E5678D" w:rsidRDefault="00E567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7B0A0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Pr="00E5678D" w:rsidRDefault="00E567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7B0A0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Pr="00E5678D" w:rsidRDefault="00E567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7B0A0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Pr="00E5678D" w:rsidRDefault="00E567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7B0A0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E162E4" w:rsidRPr="00AE6BD8" w:rsidRDefault="00541CFD">
            <w:pPr>
              <w:spacing w:after="0"/>
              <w:ind w:left="135"/>
              <w:rPr>
                <w:b/>
                <w:lang w:val="ru-RU"/>
              </w:rPr>
            </w:pPr>
            <w:r w:rsidRPr="00AE6B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</w:t>
            </w:r>
            <w:r w:rsidR="00AE6BD8" w:rsidRPr="00AE6B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№1 </w:t>
            </w:r>
            <w:r w:rsidRPr="00AE6B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Pr="00E5678D" w:rsidRDefault="00E567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7B0A0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Pr="00E5678D" w:rsidRDefault="00E567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7B0A0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Pr="00E5678D" w:rsidRDefault="00E567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7B0A0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Pr="00E5678D" w:rsidRDefault="00E567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7B0A0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Pr="00E5678D" w:rsidRDefault="00E567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7B0A0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Pr="00E5678D" w:rsidRDefault="00E567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7B0A0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Pr="00E5678D" w:rsidRDefault="00E567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7B0A0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Pr="00E5678D" w:rsidRDefault="00E567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7B0A0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Pr="00E5678D" w:rsidRDefault="00E567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7B0A0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Pr="00E5678D" w:rsidRDefault="00E567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7B0A0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Pr="00E5678D" w:rsidRDefault="00E567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7B0A0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Pr="00E5678D" w:rsidRDefault="00E567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7B0A0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Pr="00E5678D" w:rsidRDefault="00E567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7B0A0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E162E4" w:rsidRPr="00E2602C" w:rsidRDefault="005F47C6" w:rsidP="005F47C6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Pr="00E5678D" w:rsidRDefault="00E567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7B0A0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Pr="00E5678D" w:rsidRDefault="00E567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7B0A0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Pr="00E5678D" w:rsidRDefault="00E567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7B0A0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Pr="00E5678D" w:rsidRDefault="00E567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7B0A0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E162E4" w:rsidRPr="009C67EB" w:rsidRDefault="009C67EB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9C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Pr="00E5678D" w:rsidRDefault="00E567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7B0A0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Pr="00E5678D" w:rsidRDefault="00E567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7B0A0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Pr="00E5678D" w:rsidRDefault="00E567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7B0A0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Pr="00E5678D" w:rsidRDefault="00E567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7B0A0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E162E4" w:rsidRPr="00AE6BD8" w:rsidRDefault="00541CFD" w:rsidP="00300D3B">
            <w:pPr>
              <w:spacing w:after="0"/>
              <w:ind w:left="135"/>
              <w:rPr>
                <w:b/>
                <w:lang w:val="ru-RU"/>
              </w:rPr>
            </w:pPr>
            <w:r w:rsidRPr="00AE6B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</w:t>
            </w:r>
            <w:r w:rsidR="00E159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№2 </w:t>
            </w:r>
            <w:r w:rsidRPr="00AE6B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 теме </w:t>
            </w:r>
            <w:r w:rsidR="005F47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«</w:t>
            </w:r>
            <w:r w:rsidR="005F47C6" w:rsidRPr="00AE6B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Логарифмическая функция. Логарифм</w:t>
            </w:r>
            <w:r w:rsidR="005F47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ические уравнения и неравенства. </w:t>
            </w:r>
            <w:r w:rsidRPr="00AE6B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Тригонометрические функции и их графики.</w:t>
            </w:r>
            <w:r w:rsidR="00E159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="009C67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Тригонометрические неравенства»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Pr="00E5678D" w:rsidRDefault="00E567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7B0A0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Pr="00E5678D" w:rsidRDefault="00E567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7B0A0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Pr="00E5678D" w:rsidRDefault="00E567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7B0A0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Pr="00E5678D" w:rsidRDefault="00E567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7B0A0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Pr="00E5678D" w:rsidRDefault="00E567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7B0A0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Pr="00E5678D" w:rsidRDefault="00E567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7B0A0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Pr="00E5678D" w:rsidRDefault="00E567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7B0A0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Pr="00E5678D" w:rsidRDefault="00E567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7B0A0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Pr="00E5678D" w:rsidRDefault="00E567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7B0A0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Pr="00E5678D" w:rsidRDefault="00E567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RPr="00E5678D" w:rsidTr="007B0A0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  <w:r w:rsidR="00E56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Промежуточная аттестация за </w:t>
            </w:r>
            <w:r w:rsidR="00E5678D">
              <w:rPr>
                <w:rFonts w:ascii="Times New Roman" w:hAnsi="Times New Roman"/>
                <w:color w:val="000000"/>
                <w:sz w:val="24"/>
              </w:rPr>
              <w:t>I</w:t>
            </w:r>
            <w:r w:rsidR="00E56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полугодие.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Pr="00E5678D" w:rsidRDefault="00541CFD">
            <w:pPr>
              <w:spacing w:after="0"/>
              <w:ind w:left="135"/>
              <w:jc w:val="center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6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Pr="00E5678D" w:rsidRDefault="00E162E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Pr="00E5678D" w:rsidRDefault="00E162E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Pr="00E5678D" w:rsidRDefault="00E567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Pr="00E5678D" w:rsidRDefault="00E162E4">
            <w:pPr>
              <w:spacing w:after="0"/>
              <w:ind w:left="135"/>
              <w:rPr>
                <w:lang w:val="ru-RU"/>
              </w:rPr>
            </w:pPr>
          </w:p>
        </w:tc>
      </w:tr>
      <w:tr w:rsidR="00E162E4" w:rsidRPr="00E5678D" w:rsidTr="007B0A0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62E4" w:rsidRPr="00E5678D" w:rsidRDefault="00541CFD">
            <w:pPr>
              <w:spacing w:after="0"/>
              <w:rPr>
                <w:lang w:val="ru-RU"/>
              </w:rPr>
            </w:pPr>
            <w:r w:rsidRPr="00E5678D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Pr="00E5678D" w:rsidRDefault="00541CFD">
            <w:pPr>
              <w:spacing w:after="0"/>
              <w:ind w:left="135"/>
              <w:jc w:val="center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6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Pr="00E5678D" w:rsidRDefault="00E162E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Pr="00E5678D" w:rsidRDefault="00E162E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Pr="00E5678D" w:rsidRDefault="00E567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Pr="00E5678D" w:rsidRDefault="00E162E4">
            <w:pPr>
              <w:spacing w:after="0"/>
              <w:ind w:left="135"/>
              <w:rPr>
                <w:lang w:val="ru-RU"/>
              </w:rPr>
            </w:pPr>
          </w:p>
        </w:tc>
      </w:tr>
      <w:tr w:rsidR="00E162E4" w:rsidTr="007B0A0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62E4" w:rsidRPr="00E5678D" w:rsidRDefault="00541CFD">
            <w:pPr>
              <w:spacing w:after="0"/>
              <w:rPr>
                <w:lang w:val="ru-RU"/>
              </w:rPr>
            </w:pPr>
            <w:r w:rsidRPr="00E5678D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Pr="00E5678D" w:rsidRDefault="00E567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7B0A0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Pr="00E5678D" w:rsidRDefault="00E567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7B0A0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7B0A0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7B0A0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7B0A0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7B0A0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7B0A0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7B0A0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7B0A0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7B0A0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7B0A0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7B0A0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E162E4" w:rsidRPr="00E159E1" w:rsidRDefault="00541CFD">
            <w:pPr>
              <w:spacing w:after="0"/>
              <w:ind w:left="135"/>
              <w:rPr>
                <w:b/>
                <w:lang w:val="ru-RU"/>
              </w:rPr>
            </w:pPr>
            <w:r w:rsidRPr="00AE6B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</w:t>
            </w:r>
            <w:r w:rsidR="00E159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№3 </w:t>
            </w:r>
            <w:r w:rsidRPr="00AE6B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 теме "Производная. </w:t>
            </w:r>
            <w:r w:rsidRPr="00E159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Применение производной"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15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7B0A0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7B0A0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7B0A0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7B0A0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7B0A0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7B0A0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7B0A0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7B0A0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7B0A0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7B0A0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7B0A0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7B0A0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7B0A0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7B0A0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7B0A0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7B0A0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7B0A0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7B0A0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7B0A0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7B0A0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7B0A0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E162E4" w:rsidRPr="00E159E1" w:rsidRDefault="00541CFD">
            <w:pPr>
              <w:spacing w:after="0"/>
              <w:ind w:left="135"/>
              <w:rPr>
                <w:b/>
                <w:lang w:val="ru-RU"/>
              </w:rPr>
            </w:pPr>
            <w:r w:rsidRPr="00AE6B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</w:t>
            </w:r>
            <w:r w:rsidR="00E159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№4</w:t>
            </w:r>
            <w:r w:rsidRPr="00AE6B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по теме "Интеграл и его применения. </w:t>
            </w:r>
            <w:r w:rsidRPr="00E159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Системы уравнений"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15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7B0A0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7B0A0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7B0A0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7B0A0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7B0A0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7B0A0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7B0A0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7B0A0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7B0A0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7B0A0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7B0A0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  <w:r w:rsidR="00E56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Промежуточная аттестация за </w:t>
            </w:r>
            <w:r w:rsidR="00E5678D">
              <w:rPr>
                <w:rFonts w:ascii="Times New Roman" w:hAnsi="Times New Roman"/>
                <w:color w:val="000000"/>
                <w:sz w:val="24"/>
              </w:rPr>
              <w:t>II</w:t>
            </w:r>
            <w:r w:rsidR="00E56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полугодие.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Pr="00E5678D" w:rsidRDefault="00E567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7B0A0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</w:t>
            </w: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7B0A0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7B0A0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 w:rsidP="00E5678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  <w:r w:rsidR="00E5678D">
              <w:rPr>
                <w:rFonts w:ascii="Times New Roman" w:hAnsi="Times New Roman"/>
                <w:color w:val="000000"/>
                <w:sz w:val="24"/>
                <w:lang w:val="ru-RU"/>
              </w:rPr>
              <w:t>. Промежуточная аттестация за год.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Pr="00E5678D" w:rsidRDefault="00E567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7B0A0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7B0A0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7B0A0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7B0A0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7B0A0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7B0A0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7B0A0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E162E4" w:rsidRPr="00E159E1" w:rsidRDefault="00541CFD">
            <w:pPr>
              <w:spacing w:after="0"/>
              <w:ind w:left="135"/>
              <w:rPr>
                <w:b/>
              </w:rPr>
            </w:pPr>
            <w:proofErr w:type="spellStart"/>
            <w:r w:rsidRPr="00E159E1">
              <w:rPr>
                <w:rFonts w:ascii="Times New Roman" w:hAnsi="Times New Roman"/>
                <w:b/>
                <w:color w:val="000000"/>
                <w:sz w:val="24"/>
              </w:rPr>
              <w:t>Итоговая</w:t>
            </w:r>
            <w:proofErr w:type="spellEnd"/>
            <w:r w:rsidRPr="00E159E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159E1">
              <w:rPr>
                <w:rFonts w:ascii="Times New Roman" w:hAnsi="Times New Roman"/>
                <w:b/>
                <w:color w:val="000000"/>
                <w:sz w:val="24"/>
              </w:rPr>
              <w:t>контрольная</w:t>
            </w:r>
            <w:proofErr w:type="spellEnd"/>
            <w:r w:rsidRPr="00E159E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159E1">
              <w:rPr>
                <w:rFonts w:ascii="Times New Roman" w:hAnsi="Times New Roman"/>
                <w:b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7B0A0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E162E4" w:rsidRPr="00E159E1" w:rsidRDefault="00541CFD">
            <w:pPr>
              <w:spacing w:after="0"/>
              <w:ind w:left="135"/>
              <w:rPr>
                <w:b/>
              </w:rPr>
            </w:pPr>
            <w:proofErr w:type="spellStart"/>
            <w:r w:rsidRPr="00E159E1">
              <w:rPr>
                <w:rFonts w:ascii="Times New Roman" w:hAnsi="Times New Roman"/>
                <w:b/>
                <w:color w:val="000000"/>
                <w:sz w:val="24"/>
              </w:rPr>
              <w:t>Итоговая</w:t>
            </w:r>
            <w:proofErr w:type="spellEnd"/>
            <w:r w:rsidRPr="00E159E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159E1">
              <w:rPr>
                <w:rFonts w:ascii="Times New Roman" w:hAnsi="Times New Roman"/>
                <w:b/>
                <w:color w:val="000000"/>
                <w:sz w:val="24"/>
              </w:rPr>
              <w:t>контрольная</w:t>
            </w:r>
            <w:proofErr w:type="spellEnd"/>
            <w:r w:rsidRPr="00E159E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159E1">
              <w:rPr>
                <w:rFonts w:ascii="Times New Roman" w:hAnsi="Times New Roman"/>
                <w:b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7B0A0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7B0A0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816" w:type="dxa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7B0A09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E162E4" w:rsidRDefault="00E162E4"/>
        </w:tc>
      </w:tr>
    </w:tbl>
    <w:p w:rsidR="00E162E4" w:rsidRDefault="00E162E4">
      <w:pPr>
        <w:sectPr w:rsidR="00E162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62E4" w:rsidRDefault="00E162E4" w:rsidP="00B85AB8">
      <w:pPr>
        <w:spacing w:after="0" w:line="360" w:lineRule="auto"/>
        <w:ind w:left="120"/>
      </w:pPr>
      <w:bookmarkStart w:id="3" w:name="_GoBack"/>
      <w:bookmarkEnd w:id="2"/>
      <w:bookmarkEnd w:id="3"/>
    </w:p>
    <w:sectPr w:rsidR="00E162E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E20FA"/>
    <w:multiLevelType w:val="multilevel"/>
    <w:tmpl w:val="ADF079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397576"/>
    <w:multiLevelType w:val="multilevel"/>
    <w:tmpl w:val="0FB88B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460664"/>
    <w:multiLevelType w:val="multilevel"/>
    <w:tmpl w:val="9F4CBF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5537E5"/>
    <w:multiLevelType w:val="multilevel"/>
    <w:tmpl w:val="3B4AF8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441A6E"/>
    <w:multiLevelType w:val="multilevel"/>
    <w:tmpl w:val="5D2AA8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CE413F"/>
    <w:multiLevelType w:val="multilevel"/>
    <w:tmpl w:val="95BE00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2E4"/>
    <w:rsid w:val="00300D3B"/>
    <w:rsid w:val="00366F9F"/>
    <w:rsid w:val="004A2945"/>
    <w:rsid w:val="00541CFD"/>
    <w:rsid w:val="0055024C"/>
    <w:rsid w:val="005B0038"/>
    <w:rsid w:val="005F47C6"/>
    <w:rsid w:val="00754BC4"/>
    <w:rsid w:val="007B0A09"/>
    <w:rsid w:val="009C67EB"/>
    <w:rsid w:val="00AE6BD8"/>
    <w:rsid w:val="00B0320E"/>
    <w:rsid w:val="00B4459C"/>
    <w:rsid w:val="00B85AB8"/>
    <w:rsid w:val="00BF0A1D"/>
    <w:rsid w:val="00E159E1"/>
    <w:rsid w:val="00E162E4"/>
    <w:rsid w:val="00E2602C"/>
    <w:rsid w:val="00E5678D"/>
    <w:rsid w:val="00FC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B0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B0A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B0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B0A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1341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Core2Duo_E6750</cp:lastModifiedBy>
  <cp:revision>15</cp:revision>
  <cp:lastPrinted>2023-09-03T11:51:00Z</cp:lastPrinted>
  <dcterms:created xsi:type="dcterms:W3CDTF">2023-08-14T10:40:00Z</dcterms:created>
  <dcterms:modified xsi:type="dcterms:W3CDTF">2023-09-12T10:15:00Z</dcterms:modified>
</cp:coreProperties>
</file>